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CDD77" w14:textId="521C0A8C" w:rsidR="00F15510" w:rsidRPr="00D31420" w:rsidRDefault="00F15510" w:rsidP="000E4049">
      <w:pPr>
        <w:tabs>
          <w:tab w:val="left" w:pos="90"/>
        </w:tabs>
        <w:contextualSpacing/>
        <w:rPr>
          <w:rFonts w:ascii="Helvetica" w:hAnsi="Helvetica"/>
          <w:b/>
          <w:sz w:val="32"/>
          <w:szCs w:val="28"/>
          <w:lang w:val="fr-FR"/>
        </w:rPr>
      </w:pPr>
      <w:r w:rsidRPr="00D31420">
        <w:rPr>
          <w:rFonts w:ascii="Helvetica" w:hAnsi="Helvetica"/>
          <w:b/>
          <w:sz w:val="32"/>
          <w:szCs w:val="28"/>
          <w:lang w:val="fr-FR"/>
        </w:rPr>
        <w:t>Recherche scientifique au Vallon de Nant</w:t>
      </w:r>
    </w:p>
    <w:p w14:paraId="01BF5F57" w14:textId="77777777" w:rsidR="00F15510" w:rsidRPr="00D31420" w:rsidRDefault="00F15510" w:rsidP="000E4049">
      <w:pPr>
        <w:tabs>
          <w:tab w:val="left" w:pos="90"/>
        </w:tabs>
        <w:contextualSpacing/>
        <w:rPr>
          <w:rFonts w:ascii="Helvetica" w:hAnsi="Helvetica"/>
          <w:b/>
          <w:sz w:val="28"/>
          <w:szCs w:val="28"/>
          <w:lang w:val="fr-FR"/>
        </w:rPr>
      </w:pPr>
    </w:p>
    <w:p w14:paraId="6C75CC21" w14:textId="0FEB955B" w:rsidR="000E4049" w:rsidRPr="00D31420" w:rsidRDefault="000E4049" w:rsidP="000E4049">
      <w:pPr>
        <w:tabs>
          <w:tab w:val="left" w:pos="90"/>
        </w:tabs>
        <w:contextualSpacing/>
        <w:rPr>
          <w:rFonts w:ascii="Times New Roman" w:hAnsi="Times New Roman"/>
          <w:b/>
          <w:sz w:val="20"/>
          <w:szCs w:val="20"/>
          <w:lang w:val="fr-FR"/>
        </w:rPr>
      </w:pPr>
      <w:r w:rsidRPr="00D31420">
        <w:rPr>
          <w:rFonts w:ascii="Helvetica" w:hAnsi="Helvetica"/>
          <w:b/>
          <w:sz w:val="28"/>
          <w:szCs w:val="28"/>
          <w:lang w:val="fr-FR"/>
        </w:rPr>
        <w:t xml:space="preserve">Formulaire de </w:t>
      </w:r>
      <w:r w:rsidR="00A808B9" w:rsidRPr="00D31420">
        <w:rPr>
          <w:rFonts w:ascii="Helvetica" w:hAnsi="Helvetica"/>
          <w:b/>
          <w:sz w:val="28"/>
          <w:szCs w:val="28"/>
          <w:lang w:val="fr-FR"/>
        </w:rPr>
        <w:t>check-up de fin de projet</w:t>
      </w:r>
    </w:p>
    <w:p w14:paraId="7E2503C6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b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E4049" w:rsidRPr="00D31420" w14:paraId="74FDE6CE" w14:textId="77777777" w:rsidTr="00A808B9">
        <w:trPr>
          <w:trHeight w:val="1080"/>
        </w:trPr>
        <w:tc>
          <w:tcPr>
            <w:tcW w:w="9180" w:type="dxa"/>
          </w:tcPr>
          <w:p w14:paraId="6D0EB172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Titre : </w:t>
            </w: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mentionner le titre du projet</w:t>
            </w:r>
          </w:p>
          <w:p w14:paraId="67BA5F9E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i/>
                <w:sz w:val="20"/>
                <w:szCs w:val="20"/>
                <w:lang w:val="fr-FR"/>
              </w:rPr>
            </w:pPr>
          </w:p>
          <w:p w14:paraId="73F31E51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  <w:p w14:paraId="064A1D93" w14:textId="1BDF47A1" w:rsidR="005B2160" w:rsidRPr="005B2160" w:rsidRDefault="000E4049" w:rsidP="005B2160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Responsable du projet : </w:t>
            </w: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votre nom</w:t>
            </w:r>
            <w:r w:rsidRPr="00D31420">
              <w:rPr>
                <w:rFonts w:ascii="Helvetica" w:hAnsi="Helvetica"/>
                <w:b/>
                <w:i/>
                <w:sz w:val="20"/>
                <w:szCs w:val="20"/>
                <w:lang w:val="fr-FR"/>
              </w:rPr>
              <w:t xml:space="preserve"> </w:t>
            </w:r>
          </w:p>
          <w:p w14:paraId="14707A9E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Coordonnées du responsable (numéro de téléphone fixe et portable) : </w:t>
            </w: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vos coordonnées</w:t>
            </w:r>
          </w:p>
          <w:p w14:paraId="3A1CCCE0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  <w:p w14:paraId="7DEC802B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-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</w:tbl>
    <w:p w14:paraId="4B8C7056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p w14:paraId="65BE64B0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  <w:r w:rsidRPr="00D31420">
        <w:rPr>
          <w:rFonts w:ascii="Helvetica" w:hAnsi="Helvetica"/>
          <w:sz w:val="20"/>
          <w:szCs w:val="20"/>
          <w:lang w:val="fr-FR"/>
        </w:rPr>
        <w:t>Toute correspondance à ce sujet est à adresser à :</w:t>
      </w:r>
    </w:p>
    <w:p w14:paraId="54299EC9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b/>
          <w:sz w:val="20"/>
          <w:szCs w:val="20"/>
          <w:lang w:val="fr-FR"/>
        </w:rPr>
      </w:pPr>
      <w:r w:rsidRPr="00D31420">
        <w:rPr>
          <w:rFonts w:ascii="Helvetica" w:hAnsi="Helvetica"/>
          <w:b/>
          <w:sz w:val="20"/>
          <w:szCs w:val="20"/>
          <w:lang w:val="fr-FR"/>
        </w:rPr>
        <w:t>Conseil de coordination scientifique du Vallon de Nant</w:t>
      </w:r>
    </w:p>
    <w:p w14:paraId="5BBD5F9B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sz w:val="20"/>
          <w:szCs w:val="20"/>
          <w:lang w:val="fr-FR"/>
        </w:rPr>
      </w:pPr>
      <w:r w:rsidRPr="00D31420">
        <w:rPr>
          <w:rFonts w:ascii="Helvetica" w:hAnsi="Helvetica"/>
          <w:sz w:val="20"/>
          <w:szCs w:val="20"/>
          <w:lang w:val="fr-FR"/>
        </w:rPr>
        <w:t>Décanat de la Faculté des Géosciences et Environnement</w:t>
      </w:r>
    </w:p>
    <w:p w14:paraId="0B09AE4E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sz w:val="20"/>
          <w:szCs w:val="20"/>
          <w:lang w:val="fr-FR"/>
        </w:rPr>
      </w:pPr>
      <w:r w:rsidRPr="00D31420">
        <w:rPr>
          <w:rFonts w:ascii="Helvetica" w:hAnsi="Helvetica"/>
          <w:sz w:val="20"/>
          <w:szCs w:val="20"/>
          <w:lang w:val="fr-FR"/>
        </w:rPr>
        <w:t>Université de Lausanne</w:t>
      </w:r>
    </w:p>
    <w:p w14:paraId="0D709685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sz w:val="20"/>
          <w:szCs w:val="20"/>
          <w:lang w:val="fr-FR"/>
        </w:rPr>
      </w:pPr>
      <w:proofErr w:type="spellStart"/>
      <w:r w:rsidRPr="00D31420">
        <w:rPr>
          <w:rFonts w:ascii="Helvetica" w:hAnsi="Helvetica"/>
          <w:sz w:val="20"/>
          <w:szCs w:val="20"/>
          <w:lang w:val="fr-FR"/>
        </w:rPr>
        <w:t>Géopolis</w:t>
      </w:r>
      <w:proofErr w:type="spellEnd"/>
      <w:r w:rsidRPr="00D31420">
        <w:rPr>
          <w:rFonts w:ascii="Helvetica" w:hAnsi="Helvetica"/>
          <w:sz w:val="20"/>
          <w:szCs w:val="20"/>
          <w:lang w:val="fr-FR"/>
        </w:rPr>
        <w:t xml:space="preserve">, </w:t>
      </w:r>
      <w:proofErr w:type="spellStart"/>
      <w:r w:rsidRPr="00D31420">
        <w:rPr>
          <w:rFonts w:ascii="Helvetica" w:hAnsi="Helvetica"/>
          <w:sz w:val="20"/>
          <w:szCs w:val="20"/>
          <w:lang w:val="fr-FR"/>
        </w:rPr>
        <w:t>bur</w:t>
      </w:r>
      <w:proofErr w:type="spellEnd"/>
      <w:r w:rsidRPr="00D31420">
        <w:rPr>
          <w:rFonts w:ascii="Helvetica" w:hAnsi="Helvetica"/>
          <w:sz w:val="20"/>
          <w:szCs w:val="20"/>
          <w:lang w:val="fr-FR"/>
        </w:rPr>
        <w:t>. 4610</w:t>
      </w:r>
    </w:p>
    <w:p w14:paraId="334B17ED" w14:textId="77777777" w:rsidR="000E4049" w:rsidRPr="00D31420" w:rsidRDefault="000E4049" w:rsidP="000E4049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sz w:val="20"/>
          <w:szCs w:val="20"/>
          <w:lang w:val="fr-FR"/>
        </w:rPr>
      </w:pPr>
      <w:r w:rsidRPr="00D31420">
        <w:rPr>
          <w:rFonts w:ascii="Helvetica" w:hAnsi="Helvetica"/>
          <w:sz w:val="20"/>
          <w:szCs w:val="20"/>
          <w:lang w:val="fr-FR"/>
        </w:rPr>
        <w:t>1015 Lausanne</w:t>
      </w:r>
    </w:p>
    <w:p w14:paraId="657F8D46" w14:textId="69DCD36B" w:rsidR="000E4049" w:rsidRDefault="00B1600D" w:rsidP="00A00B5D">
      <w:pPr>
        <w:pStyle w:val="Pardeliste"/>
        <w:tabs>
          <w:tab w:val="left" w:pos="90"/>
        </w:tabs>
        <w:ind w:left="90"/>
        <w:contextualSpacing/>
        <w:rPr>
          <w:rStyle w:val="Lienhypertexte"/>
          <w:rFonts w:ascii="Helvetica" w:hAnsi="Helvetica"/>
          <w:sz w:val="20"/>
          <w:szCs w:val="20"/>
          <w:lang w:val="fr-FR"/>
        </w:rPr>
      </w:pPr>
      <w:hyperlink r:id="rId5" w:history="1">
        <w:r w:rsidR="000E4049" w:rsidRPr="00D31420">
          <w:rPr>
            <w:rStyle w:val="Lienhypertexte"/>
            <w:rFonts w:ascii="Helvetica" w:hAnsi="Helvetica"/>
            <w:sz w:val="20"/>
            <w:szCs w:val="20"/>
            <w:lang w:val="fr-FR"/>
          </w:rPr>
          <w:t>coordin-nant@unil.ch</w:t>
        </w:r>
      </w:hyperlink>
    </w:p>
    <w:p w14:paraId="57A7A090" w14:textId="77777777" w:rsidR="00A00B5D" w:rsidRDefault="00A00B5D" w:rsidP="00A00B5D">
      <w:pPr>
        <w:pStyle w:val="Pardeliste"/>
        <w:tabs>
          <w:tab w:val="left" w:pos="90"/>
        </w:tabs>
        <w:ind w:left="90"/>
        <w:contextualSpacing/>
        <w:rPr>
          <w:rStyle w:val="Lienhypertexte"/>
          <w:rFonts w:ascii="Helvetica" w:hAnsi="Helvetica"/>
          <w:sz w:val="20"/>
          <w:szCs w:val="20"/>
          <w:lang w:val="fr-FR"/>
        </w:rPr>
      </w:pPr>
    </w:p>
    <w:p w14:paraId="54C79558" w14:textId="77777777" w:rsidR="00A00B5D" w:rsidRPr="00A00B5D" w:rsidRDefault="00A00B5D" w:rsidP="00A00B5D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color w:val="0000FF" w:themeColor="hyperlink"/>
          <w:sz w:val="20"/>
          <w:szCs w:val="20"/>
          <w:u w:val="single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1F198475" w14:textId="77777777" w:rsidTr="00A808B9">
        <w:trPr>
          <w:trHeight w:val="1140"/>
        </w:trPr>
        <w:tc>
          <w:tcPr>
            <w:tcW w:w="9360" w:type="dxa"/>
          </w:tcPr>
          <w:p w14:paraId="0296D884" w14:textId="77777777" w:rsidR="000E4049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color w:val="FF6600"/>
                <w:lang w:val="fr-FR"/>
              </w:rPr>
            </w:pPr>
            <w:r w:rsidRPr="00D31420">
              <w:rPr>
                <w:rFonts w:ascii="Helvetica" w:hAnsi="Helvetica"/>
                <w:b/>
                <w:color w:val="FF6600"/>
                <w:lang w:val="fr-FR"/>
              </w:rPr>
              <w:t>Bref rappel de la nature de l’intervention/du matériel installé</w:t>
            </w:r>
          </w:p>
          <w:p w14:paraId="35F86547" w14:textId="77777777" w:rsidR="002C3BF5" w:rsidRDefault="002C3BF5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color w:val="FF6600"/>
                <w:lang w:val="fr-FR"/>
              </w:rPr>
            </w:pPr>
          </w:p>
          <w:p w14:paraId="087F84E2" w14:textId="2DDDD18D" w:rsidR="00D31420" w:rsidRPr="00D31420" w:rsidRDefault="00D31420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 xml:space="preserve">Eléments essentiels en trois lignes : période couverte par le projet, </w:t>
            </w:r>
            <w:proofErr w:type="spellStart"/>
            <w:r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etc</w:t>
            </w:r>
            <w:proofErr w:type="spellEnd"/>
          </w:p>
        </w:tc>
      </w:tr>
    </w:tbl>
    <w:p w14:paraId="398BC473" w14:textId="77777777" w:rsidR="000E4049" w:rsidRPr="001361D9" w:rsidRDefault="000E4049" w:rsidP="001361D9">
      <w:pPr>
        <w:contextualSpacing/>
        <w:rPr>
          <w:rFonts w:ascii="Helvetica" w:hAnsi="Helvetica"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11861163" w14:textId="77777777" w:rsidTr="00A808B9">
        <w:trPr>
          <w:trHeight w:val="400"/>
        </w:trPr>
        <w:tc>
          <w:tcPr>
            <w:tcW w:w="9360" w:type="dxa"/>
          </w:tcPr>
          <w:p w14:paraId="41FC49FE" w14:textId="31BCE7D7" w:rsidR="000E4049" w:rsidRPr="00D31420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1) Date de fin du projet</w:t>
            </w:r>
            <w:r w:rsid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</w:t>
            </w:r>
            <w:r w:rsidR="00D31420" w:rsidRPr="00D31420">
              <w:rPr>
                <w:rFonts w:ascii="Helvetica" w:hAnsi="Helvetica"/>
                <w:b/>
                <w:sz w:val="20"/>
                <w:szCs w:val="20"/>
                <w:u w:val="single"/>
                <w:lang w:val="fr-FR"/>
              </w:rPr>
              <w:t>sur le terrain</w:t>
            </w:r>
          </w:p>
          <w:p w14:paraId="06AF636D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  <w:tr w:rsidR="000E4049" w:rsidRPr="00D31420" w14:paraId="4B5F72CF" w14:textId="77777777" w:rsidTr="00A808B9">
        <w:trPr>
          <w:trHeight w:val="360"/>
        </w:trPr>
        <w:tc>
          <w:tcPr>
            <w:tcW w:w="9360" w:type="dxa"/>
          </w:tcPr>
          <w:p w14:paraId="74CF2F88" w14:textId="4CAD5582" w:rsidR="000E4049" w:rsidRPr="00D31420" w:rsidRDefault="00D31420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Uniquement par rapport à la Réserve, hors traitement des données, etc.</w:t>
            </w:r>
          </w:p>
        </w:tc>
      </w:tr>
    </w:tbl>
    <w:p w14:paraId="27C45986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b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59700B0A" w14:textId="77777777" w:rsidTr="00A808B9">
        <w:trPr>
          <w:trHeight w:val="400"/>
        </w:trPr>
        <w:tc>
          <w:tcPr>
            <w:tcW w:w="9360" w:type="dxa"/>
          </w:tcPr>
          <w:p w14:paraId="6DD747AB" w14:textId="2C98BA39" w:rsidR="000E4049" w:rsidRPr="00D31420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2) Type de matériel désinstallé</w:t>
            </w:r>
          </w:p>
          <w:p w14:paraId="76E56567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  <w:tr w:rsidR="000E4049" w:rsidRPr="00D31420" w14:paraId="3E534633" w14:textId="77777777" w:rsidTr="00A808B9">
        <w:trPr>
          <w:trHeight w:val="360"/>
        </w:trPr>
        <w:tc>
          <w:tcPr>
            <w:tcW w:w="9360" w:type="dxa"/>
          </w:tcPr>
          <w:p w14:paraId="3A646AC1" w14:textId="0F72EF8C" w:rsidR="000E4049" w:rsidRPr="00D31420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Capteurs</w:t>
            </w:r>
            <w:r w:rsidR="000E4049"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, enclos, etc.</w:t>
            </w:r>
          </w:p>
          <w:p w14:paraId="39604C13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</w:tbl>
    <w:p w14:paraId="1BB8EF71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b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1A2621C1" w14:textId="77777777" w:rsidTr="00A808B9">
        <w:trPr>
          <w:trHeight w:val="400"/>
        </w:trPr>
        <w:tc>
          <w:tcPr>
            <w:tcW w:w="9360" w:type="dxa"/>
          </w:tcPr>
          <w:p w14:paraId="79F07E31" w14:textId="3094F57B" w:rsidR="000E4049" w:rsidRPr="00D31420" w:rsidRDefault="00705BF1" w:rsidP="00D31420">
            <w:pPr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3) Le matériel a </w:t>
            </w:r>
            <w:r w:rsidR="00A808B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é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té entièrement désinstallé ? P</w:t>
            </w:r>
            <w:r w:rsidR="005B2160">
              <w:rPr>
                <w:rFonts w:ascii="Helvetica" w:hAnsi="Helvetica"/>
                <w:b/>
                <w:sz w:val="20"/>
                <w:szCs w:val="20"/>
                <w:lang w:val="fr-FR"/>
              </w:rPr>
              <w:t>récisez</w:t>
            </w:r>
          </w:p>
        </w:tc>
      </w:tr>
      <w:tr w:rsidR="000E4049" w:rsidRPr="00D31420" w14:paraId="7A5DADA5" w14:textId="77777777" w:rsidTr="00705BF1">
        <w:trPr>
          <w:trHeight w:val="451"/>
        </w:trPr>
        <w:tc>
          <w:tcPr>
            <w:tcW w:w="9360" w:type="dxa"/>
          </w:tcPr>
          <w:p w14:paraId="41DF8CA8" w14:textId="77777777" w:rsidR="000E4049" w:rsidRDefault="00A808B9" w:rsidP="00705BF1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Capteurs, mâts, supports</w:t>
            </w:r>
            <w:r w:rsidR="000E4049"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, etc.</w:t>
            </w:r>
          </w:p>
          <w:p w14:paraId="736B670F" w14:textId="00D68CAD" w:rsidR="00705BF1" w:rsidRPr="00705BF1" w:rsidRDefault="00705BF1" w:rsidP="00705BF1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</w:p>
        </w:tc>
      </w:tr>
    </w:tbl>
    <w:p w14:paraId="76DB953D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p w14:paraId="24AC944B" w14:textId="77777777" w:rsidR="000E4049" w:rsidRPr="00D31420" w:rsidRDefault="000E4049" w:rsidP="00D31420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227B20A8" w14:textId="77777777" w:rsidTr="00A808B9">
        <w:trPr>
          <w:trHeight w:val="400"/>
        </w:trPr>
        <w:tc>
          <w:tcPr>
            <w:tcW w:w="9360" w:type="dxa"/>
          </w:tcPr>
          <w:p w14:paraId="0BC1BCF8" w14:textId="7A3E63E1" w:rsidR="000E4049" w:rsidRPr="00D31420" w:rsidRDefault="005B2160" w:rsidP="00A808B9">
            <w:pPr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 4</w:t>
            </w:r>
            <w:r w:rsidR="00A808B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) Impact effectif de l’intervention sur l’écosystème</w:t>
            </w:r>
            <w:r w:rsid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à court et moyen terme</w:t>
            </w:r>
          </w:p>
        </w:tc>
      </w:tr>
      <w:tr w:rsidR="000E4049" w:rsidRPr="00D31420" w14:paraId="4DEBD352" w14:textId="77777777" w:rsidTr="00A808B9">
        <w:trPr>
          <w:trHeight w:val="360"/>
        </w:trPr>
        <w:tc>
          <w:tcPr>
            <w:tcW w:w="9360" w:type="dxa"/>
          </w:tcPr>
          <w:p w14:paraId="68A08719" w14:textId="204A5336" w:rsidR="000E4049" w:rsidRPr="00D31420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Nature, durée</w:t>
            </w:r>
          </w:p>
          <w:p w14:paraId="716BC184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</w:tbl>
    <w:p w14:paraId="6B16E00E" w14:textId="77777777" w:rsidR="000E4049" w:rsidRPr="00D31420" w:rsidRDefault="000E4049" w:rsidP="00D31420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79E192BC" w14:textId="77777777" w:rsidTr="00A808B9">
        <w:trPr>
          <w:trHeight w:val="400"/>
        </w:trPr>
        <w:tc>
          <w:tcPr>
            <w:tcW w:w="9360" w:type="dxa"/>
          </w:tcPr>
          <w:p w14:paraId="441BCF04" w14:textId="4FB6F8B2" w:rsidR="000E4049" w:rsidRPr="00D31420" w:rsidRDefault="005B2160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lastRenderedPageBreak/>
              <w:t>5</w:t>
            </w:r>
            <w:r w:rsidR="00A808B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) Résidus visuels</w:t>
            </w:r>
          </w:p>
        </w:tc>
      </w:tr>
      <w:tr w:rsidR="000E4049" w:rsidRPr="00D31420" w14:paraId="38862E04" w14:textId="77777777" w:rsidTr="00A808B9">
        <w:trPr>
          <w:trHeight w:val="360"/>
        </w:trPr>
        <w:tc>
          <w:tcPr>
            <w:tcW w:w="9360" w:type="dxa"/>
          </w:tcPr>
          <w:p w14:paraId="5DC71EAC" w14:textId="4A427B54" w:rsidR="000E4049" w:rsidRPr="00D31420" w:rsidRDefault="00A808B9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Cicatrisation en cours, marques</w:t>
            </w:r>
            <w:r w:rsid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 xml:space="preserve"> à demeure</w:t>
            </w: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 xml:space="preserve"> sur la roche, </w:t>
            </w:r>
            <w:r w:rsid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 xml:space="preserve">trous </w:t>
            </w: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...</w:t>
            </w:r>
          </w:p>
          <w:p w14:paraId="3AF0875F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</w:tbl>
    <w:p w14:paraId="0EA01584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65AEEC88" w14:textId="77777777" w:rsidTr="00A808B9">
        <w:trPr>
          <w:trHeight w:val="400"/>
        </w:trPr>
        <w:tc>
          <w:tcPr>
            <w:tcW w:w="9360" w:type="dxa"/>
          </w:tcPr>
          <w:p w14:paraId="2E661610" w14:textId="3EBA6E30" w:rsidR="000E4049" w:rsidRPr="00D31420" w:rsidRDefault="005B2160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6</w:t>
            </w:r>
            <w:r w:rsidR="000E404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) </w:t>
            </w:r>
            <w:r w:rsidR="006A1BD6">
              <w:rPr>
                <w:rFonts w:ascii="Helvetica" w:hAnsi="Helvetica"/>
                <w:b/>
                <w:sz w:val="20"/>
                <w:szCs w:val="20"/>
                <w:lang w:val="fr-FR"/>
              </w:rPr>
              <w:t>Avez-vous pratiqué d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es mesures de ren</w:t>
            </w:r>
            <w:r w:rsidR="006A1BD6">
              <w:rPr>
                <w:rFonts w:ascii="Helvetica" w:hAnsi="Helvetica"/>
                <w:b/>
                <w:sz w:val="20"/>
                <w:szCs w:val="20"/>
                <w:lang w:val="fr-FR"/>
              </w:rPr>
              <w:t>aturation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?</w:t>
            </w:r>
          </w:p>
          <w:p w14:paraId="1D6924A1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  <w:tr w:rsidR="000E4049" w:rsidRPr="00D31420" w14:paraId="0594D7CD" w14:textId="77777777" w:rsidTr="00A808B9">
        <w:trPr>
          <w:trHeight w:val="360"/>
        </w:trPr>
        <w:tc>
          <w:tcPr>
            <w:tcW w:w="9360" w:type="dxa"/>
          </w:tcPr>
          <w:p w14:paraId="02B51884" w14:textId="1C027A5D" w:rsidR="000E4049" w:rsidRPr="00D31420" w:rsidRDefault="004F327D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Précisez</w:t>
            </w:r>
            <w:r w:rsidRPr="00D31420">
              <w:rPr>
                <w:rFonts w:ascii="Helvetica" w:hAnsi="Helvetica"/>
                <w:i/>
                <w:sz w:val="20"/>
                <w:szCs w:val="20"/>
                <w:lang w:val="fr-FR"/>
              </w:rPr>
              <w:t xml:space="preserve"> </w:t>
            </w:r>
          </w:p>
          <w:p w14:paraId="787A4422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</w:tbl>
    <w:p w14:paraId="3A2778DD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b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4049" w:rsidRPr="00D31420" w14:paraId="0C9ED03B" w14:textId="77777777" w:rsidTr="00A808B9">
        <w:trPr>
          <w:trHeight w:val="400"/>
        </w:trPr>
        <w:tc>
          <w:tcPr>
            <w:tcW w:w="9360" w:type="dxa"/>
          </w:tcPr>
          <w:p w14:paraId="17548244" w14:textId="7BBE376E" w:rsidR="000E4049" w:rsidRPr="00D31420" w:rsidRDefault="005B2160" w:rsidP="00A808B9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7</w:t>
            </w:r>
            <w:r w:rsidR="000E404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) 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Pour la désinstallation ou le transport, avez-vous fait appel à un</w:t>
            </w:r>
            <w:r w:rsidR="00A700F6">
              <w:rPr>
                <w:rFonts w:ascii="Helvetica" w:hAnsi="Helvetica"/>
                <w:b/>
                <w:sz w:val="20"/>
                <w:szCs w:val="20"/>
                <w:lang w:val="fr-FR"/>
              </w:rPr>
              <w:t>e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/des </w:t>
            </w:r>
            <w:r w:rsidR="00A700F6">
              <w:rPr>
                <w:rFonts w:ascii="Helvetica" w:hAnsi="Helvetica"/>
                <w:b/>
                <w:sz w:val="20"/>
                <w:szCs w:val="20"/>
                <w:lang w:val="fr-FR"/>
              </w:rPr>
              <w:t>personnes extérieures à votre institution de rattachement (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professionnel/s</w:t>
            </w:r>
            <w:r w:rsidR="00A700F6">
              <w:rPr>
                <w:rFonts w:ascii="Helvetica" w:hAnsi="Helvetica"/>
                <w:b/>
                <w:sz w:val="20"/>
                <w:szCs w:val="20"/>
                <w:lang w:val="fr-FR"/>
              </w:rPr>
              <w:t>, entreprise/s)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</w:t>
            </w:r>
            <w:r w:rsidR="000E4049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? </w:t>
            </w:r>
          </w:p>
          <w:p w14:paraId="20162539" w14:textId="77777777" w:rsidR="000E4049" w:rsidRPr="00D31420" w:rsidRDefault="000E4049" w:rsidP="00A808B9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  <w:tr w:rsidR="000E4049" w:rsidRPr="00D31420" w14:paraId="7C1F358E" w14:textId="77777777" w:rsidTr="00A808B9">
        <w:trPr>
          <w:trHeight w:val="360"/>
        </w:trPr>
        <w:tc>
          <w:tcPr>
            <w:tcW w:w="9360" w:type="dxa"/>
          </w:tcPr>
          <w:p w14:paraId="43A716B7" w14:textId="13DE2E40" w:rsidR="000E4049" w:rsidRPr="00D31420" w:rsidRDefault="004F327D" w:rsidP="004F327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Mentionner le/s intervenant/s auquel vous avez fait appel (Nom, raison sociale, ...)</w:t>
            </w:r>
          </w:p>
        </w:tc>
      </w:tr>
    </w:tbl>
    <w:p w14:paraId="545688F0" w14:textId="77777777" w:rsidR="000E4049" w:rsidRPr="00D31420" w:rsidRDefault="000E404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27D" w:rsidRPr="00D31420" w14:paraId="7B13BF3B" w14:textId="77777777" w:rsidTr="004F327D">
        <w:trPr>
          <w:trHeight w:val="400"/>
        </w:trPr>
        <w:tc>
          <w:tcPr>
            <w:tcW w:w="9360" w:type="dxa"/>
          </w:tcPr>
          <w:p w14:paraId="303FBDE7" w14:textId="758CD359" w:rsidR="004F327D" w:rsidRPr="00D31420" w:rsidRDefault="005B2160" w:rsidP="004F327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8</w:t>
            </w:r>
            <w:r w:rsidR="004F327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) Remarques</w:t>
            </w:r>
          </w:p>
          <w:p w14:paraId="1865239B" w14:textId="77777777" w:rsidR="004F327D" w:rsidRPr="00D31420" w:rsidRDefault="004F327D" w:rsidP="004F327D">
            <w:pPr>
              <w:pStyle w:val="Pardeliste"/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</w:tc>
      </w:tr>
      <w:tr w:rsidR="004F327D" w:rsidRPr="00D31420" w14:paraId="66F8572B" w14:textId="77777777" w:rsidTr="004F327D">
        <w:trPr>
          <w:trHeight w:val="360"/>
        </w:trPr>
        <w:tc>
          <w:tcPr>
            <w:tcW w:w="9360" w:type="dxa"/>
          </w:tcPr>
          <w:p w14:paraId="5B1FC8DF" w14:textId="26CED20E" w:rsidR="004F327D" w:rsidRPr="00D31420" w:rsidRDefault="008163F2" w:rsidP="004F327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r w:rsidRPr="008163F2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Difficultés éventuellement rencontrées, aspects positifs, ...</w:t>
            </w:r>
          </w:p>
          <w:p w14:paraId="3F9C370A" w14:textId="1D7BB144" w:rsidR="00D31420" w:rsidRPr="00D31420" w:rsidRDefault="00D31420" w:rsidP="004F327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</w:p>
        </w:tc>
      </w:tr>
    </w:tbl>
    <w:p w14:paraId="035711B3" w14:textId="77777777" w:rsidR="008163F2" w:rsidRDefault="008163F2" w:rsidP="008163F2">
      <w:pPr>
        <w:rPr>
          <w:rFonts w:ascii="Helvetica" w:hAnsi="Helvetica"/>
          <w:lang w:val="fr-FR"/>
        </w:rPr>
      </w:pPr>
    </w:p>
    <w:p w14:paraId="4591BEF2" w14:textId="71555505" w:rsidR="008163F2" w:rsidRPr="008163F2" w:rsidRDefault="008163F2" w:rsidP="008163F2">
      <w:pPr>
        <w:rPr>
          <w:rFonts w:ascii="Helvetica" w:hAnsi="Helvetica"/>
          <w:i/>
          <w:lang w:val="fr-FR"/>
        </w:rPr>
      </w:pPr>
      <w:r w:rsidRPr="008163F2">
        <w:rPr>
          <w:rFonts w:ascii="Helvetica" w:hAnsi="Helvetica"/>
          <w:i/>
          <w:lang w:val="fr-FR"/>
        </w:rPr>
        <w:t>Prière de fournir une carte avec la localisation de/des l’intervention/s ainsi que des photos des lieux de l’intervention illustrant l’état des lieux après départ et désinstallation du matériel.</w:t>
      </w:r>
    </w:p>
    <w:p w14:paraId="63CA3253" w14:textId="732E5481" w:rsidR="001361D9" w:rsidRDefault="001361D9" w:rsidP="000E4049">
      <w:pPr>
        <w:tabs>
          <w:tab w:val="left" w:pos="90"/>
        </w:tabs>
        <w:contextualSpacing/>
        <w:rPr>
          <w:rFonts w:ascii="Helvetica" w:hAnsi="Helvetica"/>
          <w:sz w:val="20"/>
          <w:szCs w:val="20"/>
          <w:lang w:val="fr-FR"/>
        </w:rPr>
      </w:pPr>
      <w:r>
        <w:rPr>
          <w:rFonts w:ascii="Helvetica" w:hAnsi="Helvetica"/>
          <w:sz w:val="20"/>
          <w:szCs w:val="20"/>
          <w:lang w:val="fr-FR"/>
        </w:rPr>
        <w:t xml:space="preserve">N’oubliez pas la valorisation de votre projet et/ou de ses résultats dans la base de données </w:t>
      </w:r>
      <w:proofErr w:type="spellStart"/>
      <w:r>
        <w:rPr>
          <w:rFonts w:ascii="Helvetica" w:hAnsi="Helvetica"/>
          <w:sz w:val="20"/>
          <w:szCs w:val="20"/>
          <w:lang w:val="fr-FR"/>
        </w:rPr>
        <w:t>RechAlp</w:t>
      </w:r>
      <w:proofErr w:type="spellEnd"/>
      <w:r w:rsidR="00A700F6">
        <w:rPr>
          <w:rFonts w:ascii="Helvetica" w:hAnsi="Helvetica"/>
          <w:sz w:val="20"/>
          <w:szCs w:val="20"/>
          <w:lang w:val="fr-FR"/>
        </w:rPr>
        <w:t> !</w:t>
      </w:r>
    </w:p>
    <w:p w14:paraId="2DE69541" w14:textId="0E08EE7B" w:rsidR="004F327D" w:rsidRDefault="00B1600D" w:rsidP="000E4049">
      <w:pPr>
        <w:tabs>
          <w:tab w:val="left" w:pos="90"/>
        </w:tabs>
        <w:contextualSpacing/>
        <w:rPr>
          <w:rStyle w:val="Lienhypertexte"/>
          <w:i/>
          <w:lang w:val="fr-FR"/>
        </w:rPr>
      </w:pPr>
      <w:hyperlink r:id="rId6" w:history="1">
        <w:r w:rsidR="001361D9" w:rsidRPr="00D31420">
          <w:rPr>
            <w:rStyle w:val="Lienhypertexte"/>
            <w:i/>
            <w:lang w:val="fr-FR"/>
          </w:rPr>
          <w:t>http://rechalp.unil.ch</w:t>
        </w:r>
      </w:hyperlink>
    </w:p>
    <w:p w14:paraId="253226C4" w14:textId="77777777" w:rsidR="00A00B5D" w:rsidRDefault="00A00B5D" w:rsidP="000E4049">
      <w:pPr>
        <w:tabs>
          <w:tab w:val="left" w:pos="90"/>
        </w:tabs>
        <w:contextualSpacing/>
        <w:rPr>
          <w:rStyle w:val="Lienhypertexte"/>
          <w:i/>
          <w:lang w:val="fr-FR"/>
        </w:rPr>
      </w:pPr>
    </w:p>
    <w:p w14:paraId="1005F13E" w14:textId="79A0AE0D" w:rsidR="00A00B5D" w:rsidRPr="00A00B5D" w:rsidRDefault="00A00B5D" w:rsidP="00A00B5D">
      <w:pPr>
        <w:pStyle w:val="Pardeliste"/>
        <w:tabs>
          <w:tab w:val="left" w:pos="90"/>
        </w:tabs>
        <w:ind w:left="90"/>
        <w:contextualSpacing/>
        <w:rPr>
          <w:rFonts w:ascii="Helvetica" w:hAnsi="Helvetica"/>
          <w:b/>
          <w:sz w:val="20"/>
          <w:szCs w:val="20"/>
          <w:lang w:val="fr-FR"/>
        </w:rPr>
      </w:pPr>
      <w:r w:rsidRPr="00D31420">
        <w:rPr>
          <w:rFonts w:ascii="Helvetica" w:hAnsi="Helvetica"/>
          <w:b/>
          <w:sz w:val="20"/>
          <w:szCs w:val="20"/>
          <w:lang w:val="fr-FR"/>
        </w:rPr>
        <w:t>Date et signature du requérant</w:t>
      </w:r>
    </w:p>
    <w:tbl>
      <w:tblPr>
        <w:tblpPr w:leftFromText="141" w:rightFromText="141" w:vertAnchor="text" w:horzAnchor="page" w:tblpX="1592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8"/>
      </w:tblGrid>
      <w:tr w:rsidR="00A00B5D" w:rsidRPr="00D31420" w14:paraId="5C96EDEB" w14:textId="77777777" w:rsidTr="00A00B5D">
        <w:trPr>
          <w:trHeight w:val="1768"/>
        </w:trPr>
        <w:tc>
          <w:tcPr>
            <w:tcW w:w="9348" w:type="dxa"/>
          </w:tcPr>
          <w:p w14:paraId="3C924164" w14:textId="77777777" w:rsidR="00A00B5D" w:rsidRDefault="00A00B5D" w:rsidP="00A00B5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En signant ce f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ormulaire, vous garantissez que :</w:t>
            </w:r>
          </w:p>
          <w:p w14:paraId="51E36B13" w14:textId="60B238B5" w:rsidR="00A00B5D" w:rsidRDefault="006A1BD6" w:rsidP="00A00B5D">
            <w:pPr>
              <w:pStyle w:val="Pardeliste"/>
              <w:numPr>
                <w:ilvl w:val="0"/>
                <w:numId w:val="3"/>
              </w:numPr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L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’intervention était conforme 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>à l’autorisation reçue pour votre projet et aux conditions générales mentio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nnées dans la directive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 ; </w:t>
            </w:r>
          </w:p>
          <w:p w14:paraId="1C8F9843" w14:textId="3215612A" w:rsidR="00A00B5D" w:rsidRDefault="006A1BD6" w:rsidP="00A00B5D">
            <w:pPr>
              <w:pStyle w:val="Pardeliste"/>
              <w:numPr>
                <w:ilvl w:val="0"/>
                <w:numId w:val="3"/>
              </w:numPr>
              <w:tabs>
                <w:tab w:val="left" w:pos="90"/>
              </w:tabs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proofErr w:type="gramStart"/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v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ous</w:t>
            </w:r>
            <w:proofErr w:type="gramEnd"/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-même (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>et les personnes sous votre responsabilité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si pertinent)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avez pris toutes 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mesures utiles p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our limiter l’impact de vos activités 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sur la Réserve et ses 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différents </w:t>
            </w:r>
            <w:r w:rsidR="00A00B5D" w:rsidRPr="00D31420">
              <w:rPr>
                <w:rFonts w:ascii="Helvetica" w:hAnsi="Helvetica"/>
                <w:b/>
                <w:sz w:val="20"/>
                <w:szCs w:val="20"/>
                <w:lang w:val="fr-FR"/>
              </w:rPr>
              <w:t>écosystèmes</w:t>
            </w:r>
            <w:r w:rsidR="00A00B5D">
              <w:rPr>
                <w:rFonts w:ascii="Helvetica" w:hAnsi="Helvetica"/>
                <w:b/>
                <w:sz w:val="20"/>
                <w:szCs w:val="20"/>
                <w:lang w:val="fr-FR"/>
              </w:rPr>
              <w:t>.</w:t>
            </w:r>
          </w:p>
          <w:p w14:paraId="4BD10C72" w14:textId="77777777" w:rsidR="00A00B5D" w:rsidRDefault="00A00B5D" w:rsidP="00A00B5D">
            <w:pPr>
              <w:pStyle w:val="Pardeliste"/>
              <w:tabs>
                <w:tab w:val="left" w:pos="90"/>
              </w:tabs>
              <w:ind w:left="45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</w:p>
          <w:p w14:paraId="2DD73D8B" w14:textId="5EC20A61" w:rsidR="00A00B5D" w:rsidRDefault="00A00B5D" w:rsidP="00A00B5D">
            <w:pPr>
              <w:pStyle w:val="Pardeliste"/>
              <w:tabs>
                <w:tab w:val="left" w:pos="90"/>
              </w:tabs>
              <w:ind w:left="90"/>
              <w:contextualSpacing/>
              <w:rPr>
                <w:rFonts w:ascii="Helvetica" w:hAnsi="Helvetica"/>
                <w:b/>
                <w:sz w:val="20"/>
                <w:szCs w:val="20"/>
                <w:lang w:val="fr-FR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En cas de non-respect des règles e</w:t>
            </w:r>
            <w:r w:rsidR="00D86AD8">
              <w:rPr>
                <w:rFonts w:ascii="Helvetica" w:hAnsi="Helvetica"/>
                <w:b/>
                <w:sz w:val="20"/>
                <w:szCs w:val="20"/>
                <w:lang w:val="fr-FR"/>
              </w:rPr>
              <w:t>t procédures établies, les instances compétentes se réservent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la possibilité de faire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renaturer</w:t>
            </w:r>
            <w:proofErr w:type="spellEnd"/>
            <w:r w:rsidR="00EF4252">
              <w:rPr>
                <w:rFonts w:ascii="Helvetica" w:hAnsi="Helvetica"/>
                <w:b/>
                <w:sz w:val="20"/>
                <w:szCs w:val="20"/>
                <w:lang w:val="fr-FR"/>
              </w:rPr>
              <w:t>/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remettre en état les zones endommagées ou de faire désinstaller le matériel laissé inconsidérément sur le territoire de la Réserve</w:t>
            </w:r>
            <w:r w:rsidR="00D86AD8">
              <w:rPr>
                <w:rFonts w:ascii="Helvetica" w:hAnsi="Helvetica"/>
                <w:b/>
                <w:sz w:val="20"/>
                <w:szCs w:val="20"/>
                <w:lang w:val="fr-FR"/>
              </w:rPr>
              <w:t xml:space="preserve"> </w:t>
            </w:r>
            <w:r w:rsidR="00D86AD8">
              <w:rPr>
                <w:rFonts w:ascii="Helvetica" w:hAnsi="Helvetica"/>
                <w:b/>
                <w:sz w:val="20"/>
                <w:szCs w:val="20"/>
                <w:lang w:val="fr-FR"/>
              </w:rPr>
              <w:t>aux frais et dépens du responsable de projet</w:t>
            </w:r>
            <w:r>
              <w:rPr>
                <w:rFonts w:ascii="Helvetica" w:hAnsi="Helvetica"/>
                <w:b/>
                <w:sz w:val="20"/>
                <w:szCs w:val="20"/>
                <w:lang w:val="fr-FR"/>
              </w:rPr>
              <w:t>.</w:t>
            </w:r>
          </w:p>
          <w:p w14:paraId="2C66411D" w14:textId="77777777" w:rsidR="00A00B5D" w:rsidRDefault="00A00B5D" w:rsidP="00A00B5D">
            <w:pPr>
              <w:tabs>
                <w:tab w:val="left" w:pos="90"/>
              </w:tabs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  <w:bookmarkStart w:id="0" w:name="_GoBack"/>
            <w:bookmarkEnd w:id="0"/>
            <w:r w:rsidRPr="00D31420">
              <w:rPr>
                <w:rFonts w:ascii="Helvetica" w:hAnsi="Helvetica"/>
                <w:i/>
                <w:sz w:val="20"/>
                <w:szCs w:val="20"/>
                <w:highlight w:val="lightGray"/>
                <w:lang w:val="fr-FR"/>
              </w:rPr>
              <w:t>Date et signature</w:t>
            </w:r>
          </w:p>
          <w:p w14:paraId="3560C5F4" w14:textId="77777777" w:rsidR="00A00B5D" w:rsidRPr="00D31420" w:rsidRDefault="00A00B5D" w:rsidP="00A00B5D">
            <w:pPr>
              <w:tabs>
                <w:tab w:val="left" w:pos="90"/>
              </w:tabs>
              <w:contextualSpacing/>
              <w:rPr>
                <w:rFonts w:ascii="Helvetica" w:hAnsi="Helvetica"/>
                <w:i/>
                <w:sz w:val="20"/>
                <w:szCs w:val="20"/>
                <w:lang w:val="fr-FR"/>
              </w:rPr>
            </w:pPr>
          </w:p>
        </w:tc>
      </w:tr>
    </w:tbl>
    <w:p w14:paraId="675D3D26" w14:textId="1A53D066" w:rsidR="008163F2" w:rsidRPr="00A00B5D" w:rsidRDefault="00A00B5D">
      <w:pPr>
        <w:rPr>
          <w:rFonts w:eastAsiaTheme="minorEastAsia"/>
          <w:sz w:val="16"/>
          <w:szCs w:val="16"/>
          <w:lang w:val="en-GB" w:eastAsia="fr-FR"/>
        </w:rPr>
      </w:pPr>
      <w:r>
        <w:rPr>
          <w:rFonts w:ascii="Helvetica" w:hAnsi="Helvetica"/>
          <w:sz w:val="16"/>
          <w:szCs w:val="16"/>
          <w:lang w:val="fr-FR"/>
        </w:rPr>
        <w:t xml:space="preserve">  </w:t>
      </w:r>
      <w:r w:rsidRPr="00A00B5D">
        <w:rPr>
          <w:rFonts w:ascii="Helvetica" w:hAnsi="Helvetica"/>
          <w:sz w:val="16"/>
          <w:szCs w:val="16"/>
          <w:lang w:val="fr-FR"/>
        </w:rPr>
        <w:t>RF/21.06.2016</w:t>
      </w:r>
    </w:p>
    <w:sectPr w:rsidR="008163F2" w:rsidRPr="00A0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22356"/>
    <w:multiLevelType w:val="hybridMultilevel"/>
    <w:tmpl w:val="35846CDA"/>
    <w:lvl w:ilvl="0" w:tplc="ECFAF2A4">
      <w:start w:val="3"/>
      <w:numFmt w:val="bullet"/>
      <w:lvlText w:val="-"/>
      <w:lvlJc w:val="left"/>
      <w:pPr>
        <w:ind w:left="450" w:hanging="360"/>
      </w:pPr>
      <w:rPr>
        <w:rFonts w:ascii="Helvetica" w:eastAsiaTheme="minorHAnsi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30168A4"/>
    <w:multiLevelType w:val="hybridMultilevel"/>
    <w:tmpl w:val="34D0852E"/>
    <w:lvl w:ilvl="0" w:tplc="2C7CDD44">
      <w:start w:val="1015"/>
      <w:numFmt w:val="bullet"/>
      <w:lvlText w:val="-"/>
      <w:lvlJc w:val="left"/>
      <w:pPr>
        <w:ind w:left="450" w:hanging="360"/>
      </w:pPr>
      <w:rPr>
        <w:rFonts w:ascii="Helvetica" w:eastAsiaTheme="minorHAnsi" w:hAnsi="Helvetica" w:cs="Times New Roman" w:hint="default"/>
      </w:rPr>
    </w:lvl>
    <w:lvl w:ilvl="1" w:tplc="040C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5FD3229"/>
    <w:multiLevelType w:val="hybridMultilevel"/>
    <w:tmpl w:val="2812A054"/>
    <w:lvl w:ilvl="0" w:tplc="CF8490F8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49"/>
    <w:rsid w:val="00073880"/>
    <w:rsid w:val="000E4049"/>
    <w:rsid w:val="001361D9"/>
    <w:rsid w:val="001C6C38"/>
    <w:rsid w:val="001E3D27"/>
    <w:rsid w:val="002407D7"/>
    <w:rsid w:val="002C3BF5"/>
    <w:rsid w:val="00334FDD"/>
    <w:rsid w:val="004F327D"/>
    <w:rsid w:val="00522338"/>
    <w:rsid w:val="005A7E21"/>
    <w:rsid w:val="005B2160"/>
    <w:rsid w:val="00641D36"/>
    <w:rsid w:val="006A1BD6"/>
    <w:rsid w:val="00705BF1"/>
    <w:rsid w:val="00771DE8"/>
    <w:rsid w:val="008163F2"/>
    <w:rsid w:val="008E69E0"/>
    <w:rsid w:val="009234F1"/>
    <w:rsid w:val="00A00B5D"/>
    <w:rsid w:val="00A700F6"/>
    <w:rsid w:val="00A808B9"/>
    <w:rsid w:val="00B1600D"/>
    <w:rsid w:val="00D31420"/>
    <w:rsid w:val="00D51A0E"/>
    <w:rsid w:val="00D86AD8"/>
    <w:rsid w:val="00EF4252"/>
    <w:rsid w:val="00EF4EE6"/>
    <w:rsid w:val="00F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A12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49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1D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DE8"/>
    <w:rPr>
      <w:rFonts w:ascii="Lucida Grande" w:hAnsi="Lucida Grande" w:cs="Lucida Grande"/>
      <w:sz w:val="18"/>
      <w:szCs w:val="18"/>
      <w:lang w:val="fr-FR"/>
    </w:rPr>
  </w:style>
  <w:style w:type="paragraph" w:styleId="Pardeliste">
    <w:name w:val="List Paragraph"/>
    <w:basedOn w:val="Normal"/>
    <w:uiPriority w:val="34"/>
    <w:qFormat/>
    <w:rsid w:val="000E4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E404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E3D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D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D27"/>
    <w:rPr>
      <w:rFonts w:eastAsiaTheme="minorHAnsi"/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D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D27"/>
    <w:rPr>
      <w:rFonts w:eastAsiaTheme="minorHAns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ordin-nant@unil.ch" TargetMode="External"/><Relationship Id="rId6" Type="http://schemas.openxmlformats.org/officeDocument/2006/relationships/hyperlink" Target="http://rechalp.unil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Lausanne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Freymond</dc:creator>
  <cp:keywords/>
  <dc:description/>
  <cp:lastModifiedBy>Utilisateur de Microsoft Office</cp:lastModifiedBy>
  <cp:revision>2</cp:revision>
  <cp:lastPrinted>2016-03-14T07:32:00Z</cp:lastPrinted>
  <dcterms:created xsi:type="dcterms:W3CDTF">2016-06-22T10:01:00Z</dcterms:created>
  <dcterms:modified xsi:type="dcterms:W3CDTF">2016-06-22T10:01:00Z</dcterms:modified>
</cp:coreProperties>
</file>